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3F" w:rsidRPr="00282564" w:rsidRDefault="00E77C3F" w:rsidP="002825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Call to Order </w:t>
      </w:r>
      <w:r w:rsidR="007207A4">
        <w:rPr>
          <w:rFonts w:cstheme="minorHAnsi"/>
          <w:color w:val="000000" w:themeColor="text1"/>
          <w:sz w:val="24"/>
          <w:szCs w:val="24"/>
        </w:rPr>
        <w:t xml:space="preserve">– Guests 6pm, Wyatt </w:t>
      </w:r>
      <w:proofErr w:type="spellStart"/>
      <w:r w:rsidR="007207A4">
        <w:rPr>
          <w:rFonts w:cstheme="minorHAnsi"/>
          <w:color w:val="000000" w:themeColor="text1"/>
          <w:sz w:val="24"/>
          <w:szCs w:val="24"/>
        </w:rPr>
        <w:t>Enginnering.See</w:t>
      </w:r>
      <w:proofErr w:type="spellEnd"/>
      <w:r w:rsidR="007207A4">
        <w:rPr>
          <w:rFonts w:cstheme="minorHAnsi"/>
          <w:color w:val="000000" w:themeColor="text1"/>
          <w:sz w:val="24"/>
          <w:szCs w:val="24"/>
        </w:rPr>
        <w:t xml:space="preserve"> items under # 6. </w:t>
      </w:r>
    </w:p>
    <w:p w:rsidR="002D710D" w:rsidRPr="00282564" w:rsidRDefault="00634AF2" w:rsidP="0028256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B6315">
        <w:rPr>
          <w:rFonts w:cstheme="minorHAnsi"/>
          <w:color w:val="000000" w:themeColor="text1"/>
          <w:sz w:val="24"/>
          <w:szCs w:val="24"/>
        </w:rPr>
        <w:t xml:space="preserve">Agenda </w:t>
      </w:r>
    </w:p>
    <w:p w:rsidR="00C06153" w:rsidRPr="0032098D" w:rsidRDefault="00C06153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Consent Agenda</w:t>
      </w:r>
      <w:r w:rsidR="000B207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06153" w:rsidRDefault="00C06153" w:rsidP="00E213D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0C3733">
        <w:rPr>
          <w:rFonts w:cstheme="minorHAnsi"/>
          <w:sz w:val="24"/>
          <w:szCs w:val="24"/>
        </w:rPr>
        <w:t>RCMP report</w:t>
      </w:r>
      <w:r w:rsidR="008A5DFB">
        <w:rPr>
          <w:rFonts w:cstheme="minorHAnsi"/>
          <w:sz w:val="24"/>
          <w:szCs w:val="24"/>
        </w:rPr>
        <w:t xml:space="preserve"> </w:t>
      </w:r>
      <w:r w:rsidR="00E213D2" w:rsidRPr="00E213D2">
        <w:rPr>
          <w:rFonts w:cstheme="minorHAnsi"/>
          <w:sz w:val="24"/>
          <w:szCs w:val="24"/>
        </w:rPr>
        <w:t>December 31st, 2021</w:t>
      </w:r>
    </w:p>
    <w:p w:rsidR="00A42C65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Board of </w:t>
      </w:r>
      <w:r w:rsidR="00AD61C0" w:rsidRPr="00A42C65">
        <w:rPr>
          <w:rFonts w:cstheme="minorHAnsi"/>
          <w:sz w:val="24"/>
          <w:szCs w:val="24"/>
        </w:rPr>
        <w:t xml:space="preserve">Committee Minutes or financials: </w:t>
      </w:r>
      <w:r w:rsidR="006473B2" w:rsidRPr="00A42C65">
        <w:rPr>
          <w:rFonts w:cstheme="minorHAnsi"/>
          <w:sz w:val="24"/>
          <w:szCs w:val="24"/>
        </w:rPr>
        <w:t xml:space="preserve"> </w:t>
      </w:r>
      <w:r w:rsidR="009061EC">
        <w:rPr>
          <w:rFonts w:cstheme="minorHAnsi"/>
          <w:sz w:val="24"/>
          <w:szCs w:val="24"/>
        </w:rPr>
        <w:t xml:space="preserve"> </w:t>
      </w:r>
    </w:p>
    <w:p w:rsidR="00AF3A0A" w:rsidRPr="00A42C65" w:rsidRDefault="00C06153" w:rsidP="00E213D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Water Report</w:t>
      </w:r>
      <w:r w:rsidR="00A531B6">
        <w:rPr>
          <w:rFonts w:cstheme="minorHAnsi"/>
          <w:sz w:val="24"/>
          <w:szCs w:val="24"/>
        </w:rPr>
        <w:t xml:space="preserve"> </w:t>
      </w:r>
      <w:r w:rsidR="00E213D2" w:rsidRPr="00E213D2">
        <w:rPr>
          <w:rFonts w:cstheme="minorHAnsi"/>
          <w:sz w:val="24"/>
          <w:szCs w:val="24"/>
        </w:rPr>
        <w:t>December 31st, 2021</w:t>
      </w:r>
    </w:p>
    <w:p w:rsidR="00AD5552" w:rsidRPr="00DD64C3" w:rsidRDefault="00813C13" w:rsidP="00FE442E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DD64C3">
        <w:rPr>
          <w:rFonts w:cstheme="minorHAnsi"/>
          <w:sz w:val="24"/>
          <w:szCs w:val="24"/>
        </w:rPr>
        <w:t>Correspondence:</w:t>
      </w:r>
      <w:r w:rsidR="00AF5C23" w:rsidRPr="00DD64C3">
        <w:rPr>
          <w:rFonts w:cstheme="minorHAnsi"/>
          <w:sz w:val="24"/>
          <w:szCs w:val="24"/>
        </w:rPr>
        <w:t xml:space="preserve"> </w:t>
      </w:r>
      <w:r w:rsidR="0038098E" w:rsidRPr="00DD64C3">
        <w:rPr>
          <w:rFonts w:cstheme="minorHAnsi"/>
          <w:sz w:val="24"/>
          <w:szCs w:val="24"/>
        </w:rPr>
        <w:t xml:space="preserve">Provincial </w:t>
      </w:r>
      <w:proofErr w:type="spellStart"/>
      <w:r w:rsidR="0038098E" w:rsidRPr="00DD64C3">
        <w:rPr>
          <w:rFonts w:cstheme="minorHAnsi"/>
          <w:sz w:val="24"/>
          <w:szCs w:val="24"/>
        </w:rPr>
        <w:t>Librbary</w:t>
      </w:r>
      <w:proofErr w:type="spellEnd"/>
      <w:r w:rsidR="0038098E" w:rsidRPr="00DD64C3">
        <w:rPr>
          <w:rFonts w:cstheme="minorHAnsi"/>
          <w:sz w:val="24"/>
          <w:szCs w:val="24"/>
        </w:rPr>
        <w:t xml:space="preserve"> Public Sector plan 2022-</w:t>
      </w:r>
      <w:proofErr w:type="gramStart"/>
      <w:r w:rsidR="0038098E" w:rsidRPr="00DD64C3">
        <w:rPr>
          <w:rFonts w:cstheme="minorHAnsi"/>
          <w:sz w:val="24"/>
          <w:szCs w:val="24"/>
        </w:rPr>
        <w:t>2027;  South</w:t>
      </w:r>
      <w:proofErr w:type="gramEnd"/>
      <w:r w:rsidR="0038098E" w:rsidRPr="00DD64C3">
        <w:rPr>
          <w:rFonts w:cstheme="minorHAnsi"/>
          <w:sz w:val="24"/>
          <w:szCs w:val="24"/>
        </w:rPr>
        <w:t xml:space="preserve"> Central Area Transportation Planning Comm</w:t>
      </w:r>
      <w:r w:rsidR="00DD64C3" w:rsidRPr="00DD64C3">
        <w:rPr>
          <w:rFonts w:cstheme="minorHAnsi"/>
          <w:sz w:val="24"/>
          <w:szCs w:val="24"/>
        </w:rPr>
        <w:t xml:space="preserve">ittee Minutes October 28, 2021; Building Officials requirements update; </w:t>
      </w:r>
      <w:r w:rsidR="00DD64C3">
        <w:rPr>
          <w:rFonts w:cstheme="minorHAnsi"/>
          <w:sz w:val="24"/>
          <w:szCs w:val="24"/>
        </w:rPr>
        <w:t xml:space="preserve">PSE Grant approval; </w:t>
      </w:r>
    </w:p>
    <w:p w:rsidR="009164FA" w:rsidRPr="002D710D" w:rsidRDefault="00C06153" w:rsidP="00410ADD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2D710D">
        <w:rPr>
          <w:rFonts w:cstheme="minorHAnsi"/>
          <w:sz w:val="24"/>
          <w:szCs w:val="24"/>
        </w:rPr>
        <w:t xml:space="preserve">Minutes </w:t>
      </w:r>
      <w:r w:rsidR="00A111D8" w:rsidRPr="002D710D">
        <w:rPr>
          <w:rFonts w:cstheme="minorHAnsi"/>
          <w:sz w:val="24"/>
          <w:szCs w:val="24"/>
        </w:rPr>
        <w:t xml:space="preserve">to be approved: </w:t>
      </w:r>
      <w:r w:rsidR="0038098E">
        <w:rPr>
          <w:rFonts w:cstheme="minorHAnsi"/>
          <w:sz w:val="24"/>
          <w:szCs w:val="24"/>
        </w:rPr>
        <w:t xml:space="preserve"> December 14</w:t>
      </w:r>
      <w:r w:rsidR="0038098E" w:rsidRPr="0038098E">
        <w:rPr>
          <w:rFonts w:cstheme="minorHAnsi"/>
          <w:sz w:val="24"/>
          <w:szCs w:val="24"/>
          <w:vertAlign w:val="superscript"/>
        </w:rPr>
        <w:t>th</w:t>
      </w:r>
      <w:r w:rsidR="0038098E">
        <w:rPr>
          <w:rFonts w:cstheme="minorHAnsi"/>
          <w:sz w:val="24"/>
          <w:szCs w:val="24"/>
        </w:rPr>
        <w:t>, 2021</w:t>
      </w:r>
    </w:p>
    <w:p w:rsidR="00CB4BF6" w:rsidRDefault="00F21446" w:rsidP="00E213D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CB4BF6">
        <w:rPr>
          <w:rFonts w:cstheme="minorHAnsi"/>
          <w:sz w:val="24"/>
          <w:szCs w:val="24"/>
        </w:rPr>
        <w:t xml:space="preserve">Administrators </w:t>
      </w:r>
      <w:r w:rsidR="00781016">
        <w:rPr>
          <w:rFonts w:cstheme="minorHAnsi"/>
          <w:sz w:val="24"/>
          <w:szCs w:val="24"/>
        </w:rPr>
        <w:t>report</w:t>
      </w:r>
      <w:r w:rsidR="00967907">
        <w:rPr>
          <w:rFonts w:cstheme="minorHAnsi"/>
          <w:sz w:val="24"/>
          <w:szCs w:val="24"/>
        </w:rPr>
        <w:t xml:space="preserve"> </w:t>
      </w:r>
      <w:r w:rsidR="00E213D2" w:rsidRPr="00E213D2">
        <w:rPr>
          <w:rFonts w:cstheme="minorHAnsi"/>
          <w:sz w:val="24"/>
          <w:szCs w:val="24"/>
        </w:rPr>
        <w:t>December 31st, 2021</w:t>
      </w:r>
    </w:p>
    <w:p w:rsidR="004E6F52" w:rsidRPr="004E6F52" w:rsidRDefault="0048350F" w:rsidP="004E6F5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4E6F52">
        <w:rPr>
          <w:rFonts w:cstheme="minorHAnsi"/>
          <w:sz w:val="24"/>
          <w:szCs w:val="24"/>
        </w:rPr>
        <w:t>Foreman Report</w:t>
      </w:r>
    </w:p>
    <w:p w:rsidR="004E6F52" w:rsidRPr="004E6F52" w:rsidRDefault="00CB4BF6" w:rsidP="00E213D2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4E6F52">
        <w:rPr>
          <w:rFonts w:cstheme="minorHAnsi"/>
          <w:sz w:val="24"/>
          <w:szCs w:val="24"/>
        </w:rPr>
        <w:t>Bank Reconciliations</w:t>
      </w:r>
      <w:r w:rsidR="004E6F52" w:rsidRPr="004E6F52">
        <w:rPr>
          <w:rFonts w:cstheme="minorHAnsi"/>
          <w:sz w:val="24"/>
          <w:szCs w:val="24"/>
        </w:rPr>
        <w:t xml:space="preserve"> </w:t>
      </w:r>
      <w:r w:rsidR="00E213D2" w:rsidRPr="00E213D2">
        <w:rPr>
          <w:rFonts w:cstheme="minorHAnsi"/>
          <w:sz w:val="24"/>
          <w:szCs w:val="24"/>
        </w:rPr>
        <w:t>December 31st, 2021</w:t>
      </w:r>
    </w:p>
    <w:p w:rsidR="00007313" w:rsidRDefault="004E6F52" w:rsidP="00007313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4E6F52">
        <w:rPr>
          <w:rFonts w:cstheme="minorHAnsi"/>
          <w:sz w:val="24"/>
          <w:szCs w:val="24"/>
        </w:rPr>
        <w:t xml:space="preserve">List of Accounts </w:t>
      </w:r>
      <w:proofErr w:type="gramStart"/>
      <w:r w:rsidRPr="004E6F52">
        <w:rPr>
          <w:rFonts w:cstheme="minorHAnsi"/>
          <w:sz w:val="24"/>
          <w:szCs w:val="24"/>
        </w:rPr>
        <w:t>payable</w:t>
      </w:r>
      <w:proofErr w:type="gramEnd"/>
      <w:r w:rsidRPr="004E6F52">
        <w:rPr>
          <w:rFonts w:cstheme="minorHAnsi"/>
          <w:sz w:val="24"/>
          <w:szCs w:val="24"/>
        </w:rPr>
        <w:t xml:space="preserve"> Batches </w:t>
      </w:r>
    </w:p>
    <w:p w:rsidR="00B43546" w:rsidRDefault="00B43546" w:rsidP="00BD1A6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906A8" w:rsidRDefault="001906A8" w:rsidP="00017B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Financial Statements</w:t>
      </w:r>
    </w:p>
    <w:p w:rsidR="00041186" w:rsidRDefault="00EF68DE" w:rsidP="00A537FC">
      <w:pPr>
        <w:pStyle w:val="ListParagraph"/>
        <w:numPr>
          <w:ilvl w:val="0"/>
          <w:numId w:val="24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F36336">
        <w:rPr>
          <w:rFonts w:cstheme="minorHAnsi"/>
          <w:sz w:val="24"/>
          <w:szCs w:val="24"/>
        </w:rPr>
        <w:t>Monthly Financial Statement</w:t>
      </w:r>
      <w:r w:rsidR="008546C1" w:rsidRPr="00F36336">
        <w:rPr>
          <w:rFonts w:cstheme="minorHAnsi"/>
          <w:sz w:val="24"/>
          <w:szCs w:val="24"/>
        </w:rPr>
        <w:t xml:space="preserve"> for</w:t>
      </w:r>
      <w:r w:rsidRPr="00F36336">
        <w:rPr>
          <w:rFonts w:cstheme="minorHAnsi"/>
          <w:sz w:val="24"/>
          <w:szCs w:val="24"/>
        </w:rPr>
        <w:t xml:space="preserve"> </w:t>
      </w:r>
      <w:r w:rsidR="00E213D2">
        <w:rPr>
          <w:rFonts w:cstheme="minorHAnsi"/>
          <w:sz w:val="24"/>
          <w:szCs w:val="24"/>
        </w:rPr>
        <w:t>December 31</w:t>
      </w:r>
      <w:r w:rsidR="00E213D2" w:rsidRPr="00E213D2">
        <w:rPr>
          <w:rFonts w:cstheme="minorHAnsi"/>
          <w:sz w:val="24"/>
          <w:szCs w:val="24"/>
          <w:vertAlign w:val="superscript"/>
        </w:rPr>
        <w:t>st</w:t>
      </w:r>
      <w:r w:rsidR="00E213D2">
        <w:rPr>
          <w:rFonts w:cstheme="minorHAnsi"/>
          <w:sz w:val="24"/>
          <w:szCs w:val="24"/>
        </w:rPr>
        <w:t>, 2021</w:t>
      </w:r>
    </w:p>
    <w:p w:rsidR="004E6F52" w:rsidRDefault="00A537FC" w:rsidP="00A537FC">
      <w:pPr>
        <w:pStyle w:val="ListParagraph"/>
        <w:numPr>
          <w:ilvl w:val="0"/>
          <w:numId w:val="24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0766CB" w:rsidRPr="004E6F52">
        <w:rPr>
          <w:rFonts w:cstheme="minorHAnsi"/>
          <w:sz w:val="24"/>
          <w:szCs w:val="24"/>
        </w:rPr>
        <w:t>Monthly</w:t>
      </w:r>
      <w:r w:rsidR="009061EC" w:rsidRPr="004E6F52">
        <w:rPr>
          <w:rFonts w:cstheme="minorHAnsi"/>
          <w:sz w:val="24"/>
          <w:szCs w:val="24"/>
        </w:rPr>
        <w:t xml:space="preserve"> &amp; </w:t>
      </w:r>
      <w:r w:rsidR="000766CB" w:rsidRPr="004E6F52">
        <w:rPr>
          <w:rFonts w:cstheme="minorHAnsi"/>
          <w:sz w:val="24"/>
          <w:szCs w:val="24"/>
        </w:rPr>
        <w:t>Year to Date Financial Operational Activity</w:t>
      </w:r>
      <w:r w:rsidR="009061EC" w:rsidRPr="004E6F52">
        <w:rPr>
          <w:rFonts w:cstheme="minorHAnsi"/>
          <w:sz w:val="24"/>
          <w:szCs w:val="24"/>
        </w:rPr>
        <w:t xml:space="preserve"> </w:t>
      </w:r>
      <w:r w:rsidR="00DE57A8">
        <w:rPr>
          <w:rFonts w:cstheme="minorHAnsi"/>
          <w:sz w:val="24"/>
          <w:szCs w:val="24"/>
        </w:rPr>
        <w:t>December 31</w:t>
      </w:r>
      <w:r w:rsidR="00DE57A8" w:rsidRPr="00DE57A8">
        <w:rPr>
          <w:rFonts w:cstheme="minorHAnsi"/>
          <w:sz w:val="24"/>
          <w:szCs w:val="24"/>
          <w:vertAlign w:val="superscript"/>
        </w:rPr>
        <w:t>st</w:t>
      </w:r>
      <w:r w:rsidR="00DE57A8">
        <w:rPr>
          <w:rFonts w:cstheme="minorHAnsi"/>
          <w:sz w:val="24"/>
          <w:szCs w:val="24"/>
        </w:rPr>
        <w:t xml:space="preserve"> 2021</w:t>
      </w:r>
    </w:p>
    <w:p w:rsidR="00E52A87" w:rsidRDefault="00E52A87" w:rsidP="00792D0C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E52A87" w:rsidRPr="00776845" w:rsidRDefault="003D4EE8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Old Business</w:t>
      </w:r>
    </w:p>
    <w:p w:rsidR="0038098E" w:rsidRDefault="00007757" w:rsidP="0038098E">
      <w:pPr>
        <w:pStyle w:val="ListParagraph"/>
        <w:numPr>
          <w:ilvl w:val="0"/>
          <w:numId w:val="27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Hall – Abatement contractor approval; notice to Public</w:t>
      </w:r>
    </w:p>
    <w:p w:rsidR="0038098E" w:rsidRDefault="0038098E" w:rsidP="007207A4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CD2E44" w:rsidRPr="0038098E" w:rsidRDefault="00792D0C" w:rsidP="0038098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8098E">
        <w:rPr>
          <w:rFonts w:cstheme="minorHAnsi"/>
          <w:color w:val="000000" w:themeColor="text1"/>
          <w:sz w:val="24"/>
          <w:szCs w:val="24"/>
        </w:rPr>
        <w:t>“Downtown Coronach Renewal”</w:t>
      </w:r>
      <w:r w:rsidR="00034469" w:rsidRPr="0038098E">
        <w:rPr>
          <w:rFonts w:cstheme="minorHAnsi"/>
          <w:color w:val="000000" w:themeColor="text1"/>
          <w:sz w:val="24"/>
          <w:szCs w:val="24"/>
        </w:rPr>
        <w:t xml:space="preserve"> update</w:t>
      </w:r>
      <w:r w:rsidR="00E85CFC" w:rsidRPr="0038098E">
        <w:rPr>
          <w:rFonts w:cstheme="minorHAnsi"/>
          <w:color w:val="000000" w:themeColor="text1"/>
          <w:sz w:val="24"/>
          <w:szCs w:val="24"/>
        </w:rPr>
        <w:t xml:space="preserve"> </w:t>
      </w:r>
      <w:r w:rsidR="007207A4">
        <w:rPr>
          <w:rFonts w:cstheme="minorHAnsi"/>
          <w:color w:val="000000" w:themeColor="text1"/>
          <w:sz w:val="24"/>
          <w:szCs w:val="24"/>
        </w:rPr>
        <w:t xml:space="preserve">(Wyatt will attend at 6pm) </w:t>
      </w:r>
    </w:p>
    <w:p w:rsidR="00603795" w:rsidRPr="00603795" w:rsidRDefault="00603795" w:rsidP="00603795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FD06EF" w:rsidRPr="00776845" w:rsidRDefault="00FD06EF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New Business</w:t>
      </w:r>
    </w:p>
    <w:p w:rsidR="005711B9" w:rsidRDefault="00AD147C" w:rsidP="007514D4">
      <w:pPr>
        <w:pStyle w:val="ListParagraph"/>
        <w:numPr>
          <w:ilvl w:val="0"/>
          <w:numId w:val="29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</w:t>
      </w:r>
      <w:r w:rsidR="004E6F52">
        <w:rPr>
          <w:rFonts w:cstheme="minorHAnsi"/>
          <w:sz w:val="24"/>
          <w:szCs w:val="24"/>
        </w:rPr>
        <w:t>Appointments</w:t>
      </w:r>
      <w:r w:rsidR="00A537FC">
        <w:rPr>
          <w:rFonts w:cstheme="minorHAnsi"/>
          <w:sz w:val="24"/>
          <w:szCs w:val="24"/>
        </w:rPr>
        <w:t xml:space="preserve"> 2022</w:t>
      </w:r>
      <w:r w:rsidR="009B3510">
        <w:rPr>
          <w:rFonts w:cstheme="minorHAnsi"/>
          <w:sz w:val="24"/>
          <w:szCs w:val="24"/>
        </w:rPr>
        <w:t xml:space="preserve"> – S Koszman and N Guskjolen</w:t>
      </w:r>
    </w:p>
    <w:p w:rsidR="00B43546" w:rsidRDefault="007514D4" w:rsidP="007514D4">
      <w:pPr>
        <w:pStyle w:val="ListParagraph"/>
        <w:numPr>
          <w:ilvl w:val="0"/>
          <w:numId w:val="29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43546">
        <w:rPr>
          <w:rFonts w:cstheme="minorHAnsi"/>
          <w:sz w:val="24"/>
          <w:szCs w:val="24"/>
        </w:rPr>
        <w:t xml:space="preserve">Councillor Indemnity </w:t>
      </w:r>
      <w:r w:rsidR="0038098E">
        <w:rPr>
          <w:rFonts w:cstheme="minorHAnsi"/>
          <w:sz w:val="24"/>
          <w:szCs w:val="24"/>
        </w:rPr>
        <w:t xml:space="preserve">rates </w:t>
      </w:r>
      <w:r w:rsidR="00B43546">
        <w:rPr>
          <w:rFonts w:cstheme="minorHAnsi"/>
          <w:sz w:val="24"/>
          <w:szCs w:val="24"/>
        </w:rPr>
        <w:t>2022</w:t>
      </w:r>
    </w:p>
    <w:p w:rsidR="00B43546" w:rsidRPr="00F05FB4" w:rsidRDefault="007514D4" w:rsidP="007514D4">
      <w:pPr>
        <w:pStyle w:val="ListParagraph"/>
        <w:numPr>
          <w:ilvl w:val="0"/>
          <w:numId w:val="29"/>
        </w:numPr>
        <w:spacing w:after="0" w:line="240" w:lineRule="auto"/>
        <w:ind w:left="1134" w:right="119" w:hanging="283"/>
        <w:rPr>
          <w:rFonts w:cstheme="minorHAnsi"/>
          <w:dstrike/>
          <w:sz w:val="24"/>
          <w:szCs w:val="24"/>
        </w:rPr>
      </w:pPr>
      <w:r w:rsidRPr="00F05FB4">
        <w:rPr>
          <w:rFonts w:cstheme="minorHAnsi"/>
          <w:dstrike/>
          <w:sz w:val="24"/>
          <w:szCs w:val="24"/>
        </w:rPr>
        <w:t xml:space="preserve"> </w:t>
      </w:r>
      <w:r w:rsidR="00226E06" w:rsidRPr="00F05FB4">
        <w:rPr>
          <w:rFonts w:cstheme="minorHAnsi"/>
          <w:dstrike/>
          <w:sz w:val="24"/>
          <w:szCs w:val="24"/>
        </w:rPr>
        <w:t xml:space="preserve">Street Sweeping 2022 – </w:t>
      </w:r>
      <w:r w:rsidR="00F03823" w:rsidRPr="00F05FB4">
        <w:rPr>
          <w:rFonts w:cstheme="minorHAnsi"/>
          <w:dstrike/>
          <w:sz w:val="24"/>
          <w:szCs w:val="24"/>
        </w:rPr>
        <w:t>approval with exclusion of</w:t>
      </w:r>
      <w:r w:rsidR="00226E06" w:rsidRPr="00F05FB4">
        <w:rPr>
          <w:rFonts w:cstheme="minorHAnsi"/>
          <w:dstrike/>
          <w:sz w:val="24"/>
          <w:szCs w:val="24"/>
        </w:rPr>
        <w:t xml:space="preserve"> construction area?</w:t>
      </w:r>
    </w:p>
    <w:p w:rsidR="00B43546" w:rsidRPr="00B43546" w:rsidRDefault="007514D4" w:rsidP="007514D4">
      <w:pPr>
        <w:pStyle w:val="ListParagraph"/>
        <w:numPr>
          <w:ilvl w:val="0"/>
          <w:numId w:val="29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43546" w:rsidRPr="00B43546">
        <w:rPr>
          <w:rFonts w:cstheme="minorHAnsi"/>
          <w:sz w:val="24"/>
          <w:szCs w:val="24"/>
        </w:rPr>
        <w:t xml:space="preserve">Acknowledgement of </w:t>
      </w:r>
      <w:proofErr w:type="spellStart"/>
      <w:r w:rsidR="00B43546" w:rsidRPr="00B43546">
        <w:rPr>
          <w:rFonts w:cstheme="minorHAnsi"/>
          <w:sz w:val="24"/>
          <w:szCs w:val="24"/>
        </w:rPr>
        <w:t>Adminstrator’s</w:t>
      </w:r>
      <w:proofErr w:type="spellEnd"/>
      <w:r w:rsidR="00B43546" w:rsidRPr="00B43546">
        <w:rPr>
          <w:rFonts w:cstheme="minorHAnsi"/>
          <w:sz w:val="24"/>
          <w:szCs w:val="24"/>
        </w:rPr>
        <w:t xml:space="preserve"> Bond with Insurance policy.</w:t>
      </w:r>
    </w:p>
    <w:p w:rsidR="00B43546" w:rsidRPr="007514D4" w:rsidRDefault="007514D4" w:rsidP="007514D4">
      <w:pPr>
        <w:pStyle w:val="ListParagraph"/>
        <w:numPr>
          <w:ilvl w:val="0"/>
          <w:numId w:val="29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F05FB4">
        <w:rPr>
          <w:rFonts w:cstheme="minorHAnsi"/>
          <w:dstrike/>
          <w:sz w:val="24"/>
          <w:szCs w:val="24"/>
        </w:rPr>
        <w:t xml:space="preserve"> </w:t>
      </w:r>
      <w:r w:rsidR="00B43546" w:rsidRPr="00F05FB4">
        <w:rPr>
          <w:rFonts w:cstheme="minorHAnsi"/>
          <w:dstrike/>
          <w:sz w:val="24"/>
          <w:szCs w:val="24"/>
        </w:rPr>
        <w:t>Canada Jobs application and rate 2022</w:t>
      </w:r>
    </w:p>
    <w:p w:rsidR="00B43546" w:rsidRDefault="007514D4" w:rsidP="007514D4">
      <w:pPr>
        <w:pStyle w:val="ListParagraph"/>
        <w:numPr>
          <w:ilvl w:val="0"/>
          <w:numId w:val="29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86428">
        <w:rPr>
          <w:rFonts w:cstheme="minorHAnsi"/>
          <w:sz w:val="24"/>
          <w:szCs w:val="24"/>
        </w:rPr>
        <w:t>Records disposal 2022 per Records Retention bylaw 2.2001</w:t>
      </w:r>
    </w:p>
    <w:p w:rsidR="00586667" w:rsidRDefault="007514D4" w:rsidP="007514D4">
      <w:pPr>
        <w:pStyle w:val="ListParagraph"/>
        <w:numPr>
          <w:ilvl w:val="0"/>
          <w:numId w:val="29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86428" w:rsidRPr="007B6843">
        <w:rPr>
          <w:rFonts w:cstheme="minorHAnsi"/>
          <w:sz w:val="24"/>
          <w:szCs w:val="24"/>
        </w:rPr>
        <w:t>Coronach Rec Board Annual Grant approval</w:t>
      </w:r>
    </w:p>
    <w:p w:rsidR="007B6843" w:rsidRDefault="007514D4" w:rsidP="007514D4">
      <w:pPr>
        <w:pStyle w:val="ListParagraph"/>
        <w:numPr>
          <w:ilvl w:val="0"/>
          <w:numId w:val="29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B6843">
        <w:rPr>
          <w:rFonts w:cstheme="minorHAnsi"/>
          <w:sz w:val="24"/>
          <w:szCs w:val="24"/>
        </w:rPr>
        <w:t>Amendments to Minutes March 9, 2021 &amp; October 13, 2021</w:t>
      </w:r>
    </w:p>
    <w:p w:rsidR="00FF4A13" w:rsidRPr="00F05FB4" w:rsidRDefault="007514D4" w:rsidP="007514D4">
      <w:pPr>
        <w:pStyle w:val="ListParagraph"/>
        <w:numPr>
          <w:ilvl w:val="0"/>
          <w:numId w:val="29"/>
        </w:numPr>
        <w:spacing w:after="0" w:line="240" w:lineRule="auto"/>
        <w:ind w:left="1134" w:right="119" w:hanging="283"/>
        <w:rPr>
          <w:rFonts w:cstheme="minorHAnsi"/>
          <w:dstrike/>
          <w:sz w:val="24"/>
          <w:szCs w:val="24"/>
        </w:rPr>
      </w:pPr>
      <w:r w:rsidRPr="00F05FB4">
        <w:rPr>
          <w:rFonts w:cstheme="minorHAnsi"/>
          <w:dstrike/>
          <w:sz w:val="24"/>
          <w:szCs w:val="24"/>
        </w:rPr>
        <w:t xml:space="preserve"> </w:t>
      </w:r>
      <w:r w:rsidR="00FF4A13" w:rsidRPr="00F05FB4">
        <w:rPr>
          <w:rFonts w:cstheme="minorHAnsi"/>
          <w:dstrike/>
          <w:sz w:val="24"/>
          <w:szCs w:val="24"/>
        </w:rPr>
        <w:t>PSE grant sign locations</w:t>
      </w:r>
    </w:p>
    <w:p w:rsidR="005502B2" w:rsidRDefault="005502B2" w:rsidP="007514D4">
      <w:pPr>
        <w:pStyle w:val="ListParagraph"/>
        <w:numPr>
          <w:ilvl w:val="0"/>
          <w:numId w:val="29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F05FB4">
        <w:rPr>
          <w:rFonts w:cstheme="minorHAnsi"/>
          <w:dstrike/>
          <w:sz w:val="24"/>
          <w:szCs w:val="24"/>
        </w:rPr>
        <w:t>PUBLIC NOTICE BYLAW changes notice</w:t>
      </w:r>
    </w:p>
    <w:p w:rsidR="005502B2" w:rsidRPr="005502B2" w:rsidRDefault="005502B2" w:rsidP="005502B2">
      <w:pPr>
        <w:spacing w:after="0" w:line="240" w:lineRule="auto"/>
        <w:ind w:left="851" w:right="119"/>
        <w:rPr>
          <w:rFonts w:cstheme="minorHAnsi"/>
          <w:sz w:val="24"/>
          <w:szCs w:val="24"/>
        </w:rPr>
      </w:pPr>
    </w:p>
    <w:p w:rsidR="00F27D07" w:rsidRDefault="007E7721" w:rsidP="00F27D07">
      <w:p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7E7721" w:rsidRPr="00FD77A8" w:rsidRDefault="007E7721" w:rsidP="00FD77A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FD77A8">
        <w:rPr>
          <w:rFonts w:cstheme="minorHAnsi"/>
          <w:color w:val="000000" w:themeColor="text1"/>
          <w:sz w:val="24"/>
          <w:szCs w:val="24"/>
        </w:rPr>
        <w:t xml:space="preserve">In Camera </w:t>
      </w:r>
      <w:r w:rsidR="008149FC" w:rsidRPr="00FD77A8">
        <w:rPr>
          <w:rFonts w:cstheme="minorHAnsi"/>
          <w:color w:val="000000" w:themeColor="text1"/>
          <w:sz w:val="24"/>
          <w:szCs w:val="24"/>
        </w:rPr>
        <w:t xml:space="preserve">files can be accesses with C MacKay-Wilson’s </w:t>
      </w:r>
      <w:proofErr w:type="gramStart"/>
      <w:r w:rsidR="008149FC" w:rsidRPr="00FD77A8">
        <w:rPr>
          <w:rFonts w:cstheme="minorHAnsi"/>
          <w:color w:val="000000" w:themeColor="text1"/>
          <w:sz w:val="24"/>
          <w:szCs w:val="24"/>
        </w:rPr>
        <w:t>7 digit</w:t>
      </w:r>
      <w:proofErr w:type="gramEnd"/>
      <w:r w:rsidR="008149FC" w:rsidRPr="00FD77A8">
        <w:rPr>
          <w:rFonts w:cstheme="minorHAnsi"/>
          <w:color w:val="000000" w:themeColor="text1"/>
          <w:sz w:val="24"/>
          <w:szCs w:val="24"/>
        </w:rPr>
        <w:t xml:space="preserve"> cell phone # (#######)</w:t>
      </w:r>
    </w:p>
    <w:p w:rsidR="00792D0C" w:rsidRDefault="00792D0C" w:rsidP="007514D4">
      <w:pPr>
        <w:numPr>
          <w:ilvl w:val="0"/>
          <w:numId w:val="26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firstLine="131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Coronach Community Development Officer Report</w:t>
      </w:r>
    </w:p>
    <w:p w:rsidR="00792D0C" w:rsidRDefault="00792D0C" w:rsidP="007514D4">
      <w:pPr>
        <w:numPr>
          <w:ilvl w:val="0"/>
          <w:numId w:val="26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firstLine="131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Coronach Community Economic Action Team update</w:t>
      </w:r>
    </w:p>
    <w:p w:rsidR="00792D0C" w:rsidRDefault="00792D0C" w:rsidP="007514D4">
      <w:pPr>
        <w:numPr>
          <w:ilvl w:val="0"/>
          <w:numId w:val="26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firstLine="131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SSR documentation/approvals</w:t>
      </w:r>
    </w:p>
    <w:p w:rsidR="00951C98" w:rsidRDefault="00951C98" w:rsidP="007514D4">
      <w:pPr>
        <w:pStyle w:val="ListParagraph"/>
        <w:tabs>
          <w:tab w:val="num" w:pos="1276"/>
        </w:tabs>
        <w:spacing w:after="0" w:line="240" w:lineRule="auto"/>
        <w:ind w:left="709" w:right="119" w:firstLine="131"/>
        <w:rPr>
          <w:rFonts w:cstheme="minorHAnsi"/>
          <w:sz w:val="24"/>
          <w:szCs w:val="24"/>
        </w:rPr>
      </w:pPr>
    </w:p>
    <w:p w:rsidR="002C34E5" w:rsidRPr="00C535BF" w:rsidRDefault="002C34E5" w:rsidP="00C535BF">
      <w:pPr>
        <w:tabs>
          <w:tab w:val="left" w:pos="10065"/>
        </w:tabs>
        <w:spacing w:after="0"/>
        <w:ind w:left="284"/>
        <w:rPr>
          <w:bCs/>
          <w:color w:val="9E0000"/>
        </w:rPr>
      </w:pPr>
      <w:r w:rsidRPr="00C535BF">
        <w:rPr>
          <w:bCs/>
          <w:color w:val="9E0000"/>
        </w:rPr>
        <w:t>COMMUNITY ENGAGEMENT SESSION</w:t>
      </w:r>
      <w:r w:rsidR="00D47049" w:rsidRPr="00C535BF">
        <w:rPr>
          <w:bCs/>
          <w:color w:val="9E0000"/>
        </w:rPr>
        <w:t xml:space="preserve">: </w:t>
      </w:r>
      <w:bookmarkStart w:id="0" w:name="_Hlk90985509"/>
      <w:r w:rsidR="00D47049" w:rsidRPr="00C535BF">
        <w:rPr>
          <w:bCs/>
          <w:color w:val="9E0000"/>
        </w:rPr>
        <w:t>D</w:t>
      </w:r>
      <w:r w:rsidRPr="00C535BF">
        <w:rPr>
          <w:color w:val="9E0000"/>
        </w:rPr>
        <w:t>ate: Thursday, January 13, 2022</w:t>
      </w:r>
      <w:r w:rsidRPr="00C535BF">
        <w:rPr>
          <w:color w:val="9E0000"/>
        </w:rPr>
        <w:br/>
        <w:t>Time: 6 – 8 p.m. *drop-in style</w:t>
      </w:r>
      <w:r w:rsidRPr="00C535BF">
        <w:rPr>
          <w:color w:val="9E0000"/>
        </w:rPr>
        <w:br/>
        <w:t xml:space="preserve">Location: Curling rink lobby </w:t>
      </w:r>
      <w:bookmarkEnd w:id="0"/>
      <w:r w:rsidRPr="00C535BF">
        <w:rPr>
          <w:color w:val="9E0000"/>
        </w:rPr>
        <w:br/>
        <w:t>Purpose:</w:t>
      </w:r>
    </w:p>
    <w:p w:rsidR="002C34E5" w:rsidRPr="00C535BF" w:rsidRDefault="002C34E5" w:rsidP="002557A4">
      <w:pPr>
        <w:pStyle w:val="ListParagraph"/>
        <w:numPr>
          <w:ilvl w:val="0"/>
          <w:numId w:val="30"/>
        </w:numPr>
        <w:tabs>
          <w:tab w:val="left" w:pos="10065"/>
        </w:tabs>
        <w:spacing w:after="0"/>
        <w:rPr>
          <w:color w:val="9E0000"/>
        </w:rPr>
      </w:pPr>
      <w:r w:rsidRPr="00C535BF">
        <w:rPr>
          <w:color w:val="9E0000"/>
        </w:rPr>
        <w:t>Share additional information with the community about the infrastructure upgrades</w:t>
      </w:r>
    </w:p>
    <w:p w:rsidR="002C34E5" w:rsidRPr="00C535BF" w:rsidRDefault="002C34E5" w:rsidP="002557A4">
      <w:pPr>
        <w:pStyle w:val="ListParagraph"/>
        <w:numPr>
          <w:ilvl w:val="0"/>
          <w:numId w:val="30"/>
        </w:numPr>
        <w:tabs>
          <w:tab w:val="left" w:pos="10065"/>
        </w:tabs>
        <w:spacing w:after="0"/>
        <w:rPr>
          <w:color w:val="9E0000"/>
        </w:rPr>
      </w:pPr>
      <w:r w:rsidRPr="00C535BF">
        <w:rPr>
          <w:color w:val="9E0000"/>
        </w:rPr>
        <w:t>Collect feedback on preliminary design options for Main Street</w:t>
      </w:r>
    </w:p>
    <w:p w:rsidR="002C34E5" w:rsidRPr="00C535BF" w:rsidRDefault="002C34E5" w:rsidP="002557A4">
      <w:pPr>
        <w:pStyle w:val="ListParagraph"/>
        <w:numPr>
          <w:ilvl w:val="0"/>
          <w:numId w:val="30"/>
        </w:numPr>
        <w:tabs>
          <w:tab w:val="left" w:pos="10065"/>
        </w:tabs>
        <w:spacing w:after="0"/>
        <w:rPr>
          <w:color w:val="9E0000"/>
        </w:rPr>
      </w:pPr>
      <w:r w:rsidRPr="00C535BF">
        <w:rPr>
          <w:color w:val="9E0000"/>
        </w:rPr>
        <w:t>Answer questions</w:t>
      </w:r>
    </w:p>
    <w:p w:rsidR="002C34E5" w:rsidRPr="00C535BF" w:rsidRDefault="002C34E5" w:rsidP="002557A4">
      <w:pPr>
        <w:pStyle w:val="ListParagraph"/>
        <w:numPr>
          <w:ilvl w:val="0"/>
          <w:numId w:val="30"/>
        </w:numPr>
        <w:tabs>
          <w:tab w:val="left" w:pos="10065"/>
        </w:tabs>
        <w:spacing w:after="0"/>
        <w:rPr>
          <w:color w:val="9E0000"/>
        </w:rPr>
      </w:pPr>
      <w:r w:rsidRPr="00C535BF">
        <w:rPr>
          <w:color w:val="9E0000"/>
        </w:rPr>
        <w:t>Discuss and understand opportunities, constraints, impacts and outcomes</w:t>
      </w:r>
    </w:p>
    <w:p w:rsidR="00636B9B" w:rsidRPr="00C535BF" w:rsidRDefault="00636B9B" w:rsidP="00C535BF">
      <w:pPr>
        <w:pStyle w:val="ListParagraph"/>
        <w:tabs>
          <w:tab w:val="left" w:pos="10065"/>
        </w:tabs>
        <w:spacing w:after="0" w:line="240" w:lineRule="auto"/>
        <w:ind w:left="284" w:right="119" w:hanging="284"/>
        <w:rPr>
          <w:rFonts w:cstheme="minorHAnsi"/>
          <w:color w:val="9E0000"/>
          <w:sz w:val="24"/>
          <w:szCs w:val="24"/>
        </w:rPr>
      </w:pPr>
    </w:p>
    <w:p w:rsidR="00D47049" w:rsidRPr="00C535BF" w:rsidRDefault="002C34E5" w:rsidP="00C535BF">
      <w:pPr>
        <w:spacing w:after="0"/>
        <w:ind w:left="284"/>
        <w:rPr>
          <w:rFonts w:cstheme="minorHAnsi"/>
          <w:color w:val="9E0000"/>
          <w:sz w:val="28"/>
          <w:szCs w:val="24"/>
        </w:rPr>
      </w:pPr>
      <w:r w:rsidRPr="00C535BF">
        <w:rPr>
          <w:bCs/>
          <w:color w:val="9E0000"/>
        </w:rPr>
        <w:t>COFFEE CHATS</w:t>
      </w:r>
      <w:r w:rsidRPr="00C535BF">
        <w:rPr>
          <w:color w:val="9E0000"/>
        </w:rPr>
        <w:br/>
      </w:r>
      <w:r w:rsidR="00D47049" w:rsidRPr="00C535BF">
        <w:rPr>
          <w:color w:val="9E0000"/>
        </w:rPr>
        <w:t>Date: Monday, January 17, 2022</w:t>
      </w:r>
      <w:r w:rsidR="00D47049" w:rsidRPr="00C535BF">
        <w:rPr>
          <w:color w:val="9E0000"/>
        </w:rPr>
        <w:br/>
        <w:t>Time: 6-8 p.m. *drop-in style</w:t>
      </w:r>
      <w:r w:rsidR="00D47049" w:rsidRPr="00C535BF">
        <w:rPr>
          <w:color w:val="9E0000"/>
        </w:rPr>
        <w:br/>
        <w:t>Location: Rustic Tavern</w:t>
      </w:r>
    </w:p>
    <w:p w:rsidR="00D47049" w:rsidRPr="007B6843" w:rsidRDefault="002C34E5" w:rsidP="00F05FB4">
      <w:pPr>
        <w:tabs>
          <w:tab w:val="left" w:pos="9072"/>
        </w:tabs>
        <w:spacing w:after="0"/>
        <w:ind w:left="284" w:right="866"/>
        <w:rPr>
          <w:rFonts w:cstheme="minorHAnsi"/>
          <w:b/>
          <w:color w:val="9E0000"/>
          <w:sz w:val="28"/>
          <w:szCs w:val="24"/>
        </w:rPr>
      </w:pPr>
      <w:r w:rsidRPr="00C535BF">
        <w:rPr>
          <w:color w:val="9E0000"/>
        </w:rPr>
        <w:t xml:space="preserve">We would like to offer those directly impacted by the infrastructure upgrades an opportunity to grab a </w:t>
      </w:r>
      <w:bookmarkStart w:id="1" w:name="_Hlk90998899"/>
      <w:r w:rsidRPr="00C535BF">
        <w:rPr>
          <w:color w:val="9E0000"/>
        </w:rPr>
        <w:t>coffee and sit down for a chat to discuss your questionnaire responses and any additional questions, comments or concerns you may have.</w:t>
      </w:r>
      <w:r w:rsidR="00D47049" w:rsidRPr="00C535BF">
        <w:rPr>
          <w:color w:val="9E0000"/>
        </w:rPr>
        <w:t xml:space="preserve"> </w:t>
      </w:r>
      <w:bookmarkStart w:id="2" w:name="_GoBack"/>
      <w:bookmarkEnd w:id="1"/>
      <w:bookmarkEnd w:id="2"/>
    </w:p>
    <w:sectPr w:rsidR="00D47049" w:rsidRPr="007B6843" w:rsidSect="00630DF8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50" w:rsidRDefault="00680450" w:rsidP="00FD06EF">
      <w:pPr>
        <w:spacing w:after="0" w:line="240" w:lineRule="auto"/>
      </w:pPr>
      <w:r>
        <w:separator/>
      </w:r>
    </w:p>
  </w:endnote>
  <w:endnote w:type="continuationSeparator" w:id="0">
    <w:p w:rsidR="00680450" w:rsidRDefault="00680450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F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F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50" w:rsidRDefault="00680450" w:rsidP="00FD06EF">
      <w:pPr>
        <w:spacing w:after="0" w:line="240" w:lineRule="auto"/>
      </w:pPr>
      <w:r>
        <w:separator/>
      </w:r>
    </w:p>
  </w:footnote>
  <w:footnote w:type="continuationSeparator" w:id="0">
    <w:p w:rsidR="00680450" w:rsidRDefault="00680450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1133EE">
      <w:rPr>
        <w:rFonts w:ascii="Calibri" w:hAnsi="Calibri" w:cs="Calibri"/>
        <w:b/>
      </w:rPr>
      <w:t>January 11th</w:t>
    </w:r>
    <w:r w:rsidR="007D60D0">
      <w:rPr>
        <w:rFonts w:ascii="Calibri" w:hAnsi="Calibri" w:cs="Calibri"/>
        <w:b/>
      </w:rPr>
      <w:t>,</w:t>
    </w:r>
    <w:r w:rsidR="009F629C">
      <w:rPr>
        <w:rFonts w:ascii="Calibri" w:hAnsi="Calibri" w:cs="Calibri"/>
        <w:b/>
      </w:rPr>
      <w:t xml:space="preserve"> 2021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A8E"/>
    <w:multiLevelType w:val="hybridMultilevel"/>
    <w:tmpl w:val="65FE476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886BD4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DD16A6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3A7F9D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C13E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F3F58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C5C7333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359E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8E303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45977E5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2F1B18"/>
    <w:multiLevelType w:val="hybridMultilevel"/>
    <w:tmpl w:val="2EBAE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6358"/>
    <w:multiLevelType w:val="hybridMultilevel"/>
    <w:tmpl w:val="DF14A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8429BE"/>
    <w:multiLevelType w:val="multilevel"/>
    <w:tmpl w:val="0FD6E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33130"/>
    <w:multiLevelType w:val="hybridMultilevel"/>
    <w:tmpl w:val="878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022CF"/>
    <w:multiLevelType w:val="hybridMultilevel"/>
    <w:tmpl w:val="52445D0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1542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1C20B96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F03220F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AA08EF"/>
    <w:multiLevelType w:val="hybridMultilevel"/>
    <w:tmpl w:val="ADBC78CE"/>
    <w:lvl w:ilvl="0" w:tplc="10090019">
      <w:start w:val="1"/>
      <w:numFmt w:val="lowerLetter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9"/>
  </w:num>
  <w:num w:numId="7">
    <w:abstractNumId w:val="15"/>
  </w:num>
  <w:num w:numId="8">
    <w:abstractNumId w:val="12"/>
  </w:num>
  <w:num w:numId="9">
    <w:abstractNumId w:val="10"/>
  </w:num>
  <w:num w:numId="10">
    <w:abstractNumId w:val="1"/>
  </w:num>
  <w:num w:numId="11">
    <w:abstractNumId w:val="22"/>
  </w:num>
  <w:num w:numId="12">
    <w:abstractNumId w:val="24"/>
  </w:num>
  <w:num w:numId="13">
    <w:abstractNumId w:val="17"/>
  </w:num>
  <w:num w:numId="14">
    <w:abstractNumId w:val="13"/>
  </w:num>
  <w:num w:numId="15">
    <w:abstractNumId w:val="19"/>
  </w:num>
  <w:num w:numId="16">
    <w:abstractNumId w:val="25"/>
  </w:num>
  <w:num w:numId="17">
    <w:abstractNumId w:val="18"/>
  </w:num>
  <w:num w:numId="18">
    <w:abstractNumId w:val="3"/>
  </w:num>
  <w:num w:numId="19">
    <w:abstractNumId w:val="6"/>
  </w:num>
  <w:num w:numId="20">
    <w:abstractNumId w:val="11"/>
  </w:num>
  <w:num w:numId="21">
    <w:abstractNumId w:val="14"/>
  </w:num>
  <w:num w:numId="22">
    <w:abstractNumId w:val="16"/>
  </w:num>
  <w:num w:numId="23">
    <w:abstractNumId w:val="21"/>
  </w:num>
  <w:num w:numId="24">
    <w:abstractNumId w:val="26"/>
  </w:num>
  <w:num w:numId="25">
    <w:abstractNumId w:val="28"/>
  </w:num>
  <w:num w:numId="26">
    <w:abstractNumId w:val="27"/>
  </w:num>
  <w:num w:numId="27">
    <w:abstractNumId w:val="9"/>
  </w:num>
  <w:num w:numId="28">
    <w:abstractNumId w:val="20"/>
  </w:num>
  <w:num w:numId="29">
    <w:abstractNumId w:val="2"/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07313"/>
    <w:rsid w:val="00007757"/>
    <w:rsid w:val="0001436E"/>
    <w:rsid w:val="000148B1"/>
    <w:rsid w:val="00017B66"/>
    <w:rsid w:val="000213C4"/>
    <w:rsid w:val="00024021"/>
    <w:rsid w:val="000333D7"/>
    <w:rsid w:val="000337FB"/>
    <w:rsid w:val="00034469"/>
    <w:rsid w:val="00036258"/>
    <w:rsid w:val="00041186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06C4"/>
    <w:rsid w:val="000817CA"/>
    <w:rsid w:val="00082A35"/>
    <w:rsid w:val="000939FD"/>
    <w:rsid w:val="000A24D0"/>
    <w:rsid w:val="000A4B60"/>
    <w:rsid w:val="000B207B"/>
    <w:rsid w:val="000C145F"/>
    <w:rsid w:val="000C3733"/>
    <w:rsid w:val="000C5A93"/>
    <w:rsid w:val="000C6095"/>
    <w:rsid w:val="000D39DD"/>
    <w:rsid w:val="000D5309"/>
    <w:rsid w:val="000E2CD8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B64"/>
    <w:rsid w:val="001133EE"/>
    <w:rsid w:val="001229F7"/>
    <w:rsid w:val="001235A8"/>
    <w:rsid w:val="001254F3"/>
    <w:rsid w:val="00144D88"/>
    <w:rsid w:val="001453ED"/>
    <w:rsid w:val="00146F9A"/>
    <w:rsid w:val="00152F8F"/>
    <w:rsid w:val="00154207"/>
    <w:rsid w:val="001555A6"/>
    <w:rsid w:val="00156BDC"/>
    <w:rsid w:val="001659F5"/>
    <w:rsid w:val="001856BF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62F7"/>
    <w:rsid w:val="0020791C"/>
    <w:rsid w:val="0021209D"/>
    <w:rsid w:val="002169EC"/>
    <w:rsid w:val="00216B3E"/>
    <w:rsid w:val="00226E06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47C65"/>
    <w:rsid w:val="002517CB"/>
    <w:rsid w:val="002557A4"/>
    <w:rsid w:val="002572AF"/>
    <w:rsid w:val="00257D58"/>
    <w:rsid w:val="002626B8"/>
    <w:rsid w:val="00267A74"/>
    <w:rsid w:val="0027095E"/>
    <w:rsid w:val="002720AC"/>
    <w:rsid w:val="00272A6B"/>
    <w:rsid w:val="00277543"/>
    <w:rsid w:val="00282564"/>
    <w:rsid w:val="002903AE"/>
    <w:rsid w:val="002945EA"/>
    <w:rsid w:val="002A241D"/>
    <w:rsid w:val="002A2ACA"/>
    <w:rsid w:val="002A30D6"/>
    <w:rsid w:val="002A4E04"/>
    <w:rsid w:val="002A7F84"/>
    <w:rsid w:val="002B08F2"/>
    <w:rsid w:val="002B1852"/>
    <w:rsid w:val="002B185F"/>
    <w:rsid w:val="002B198D"/>
    <w:rsid w:val="002B6677"/>
    <w:rsid w:val="002B7598"/>
    <w:rsid w:val="002C34E5"/>
    <w:rsid w:val="002C6DDA"/>
    <w:rsid w:val="002D710D"/>
    <w:rsid w:val="002D7977"/>
    <w:rsid w:val="002E1B74"/>
    <w:rsid w:val="002E63C5"/>
    <w:rsid w:val="002F17B9"/>
    <w:rsid w:val="002F1BDF"/>
    <w:rsid w:val="00300461"/>
    <w:rsid w:val="0030197C"/>
    <w:rsid w:val="00301A92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0ED3"/>
    <w:rsid w:val="00343D57"/>
    <w:rsid w:val="00344EA8"/>
    <w:rsid w:val="003466FC"/>
    <w:rsid w:val="0035150F"/>
    <w:rsid w:val="003562A2"/>
    <w:rsid w:val="00362351"/>
    <w:rsid w:val="00363207"/>
    <w:rsid w:val="003635E6"/>
    <w:rsid w:val="00367CA0"/>
    <w:rsid w:val="00376BC8"/>
    <w:rsid w:val="00376F49"/>
    <w:rsid w:val="0037782E"/>
    <w:rsid w:val="0038098E"/>
    <w:rsid w:val="00390BBA"/>
    <w:rsid w:val="00390E8A"/>
    <w:rsid w:val="003934B6"/>
    <w:rsid w:val="003A59F7"/>
    <w:rsid w:val="003A69C3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66BE"/>
    <w:rsid w:val="00407FBC"/>
    <w:rsid w:val="004102E9"/>
    <w:rsid w:val="004137D0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6E9C"/>
    <w:rsid w:val="00461408"/>
    <w:rsid w:val="004622FC"/>
    <w:rsid w:val="00462E9D"/>
    <w:rsid w:val="00464C09"/>
    <w:rsid w:val="004653C5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7D9A"/>
    <w:rsid w:val="0049142C"/>
    <w:rsid w:val="004939D7"/>
    <w:rsid w:val="004A1ECE"/>
    <w:rsid w:val="004A4AF1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6F52"/>
    <w:rsid w:val="004E709D"/>
    <w:rsid w:val="004E7662"/>
    <w:rsid w:val="004F12B6"/>
    <w:rsid w:val="004F15D8"/>
    <w:rsid w:val="004F1636"/>
    <w:rsid w:val="00500315"/>
    <w:rsid w:val="0050138C"/>
    <w:rsid w:val="00504E9C"/>
    <w:rsid w:val="00505047"/>
    <w:rsid w:val="00507693"/>
    <w:rsid w:val="0051002B"/>
    <w:rsid w:val="00516DCB"/>
    <w:rsid w:val="00523781"/>
    <w:rsid w:val="00527800"/>
    <w:rsid w:val="0053184C"/>
    <w:rsid w:val="00542452"/>
    <w:rsid w:val="005426D9"/>
    <w:rsid w:val="0054377F"/>
    <w:rsid w:val="0054562F"/>
    <w:rsid w:val="005502B2"/>
    <w:rsid w:val="00553901"/>
    <w:rsid w:val="00555278"/>
    <w:rsid w:val="00556A49"/>
    <w:rsid w:val="005606B5"/>
    <w:rsid w:val="00560DC3"/>
    <w:rsid w:val="00562515"/>
    <w:rsid w:val="005711B9"/>
    <w:rsid w:val="00572A04"/>
    <w:rsid w:val="00575BE6"/>
    <w:rsid w:val="00580289"/>
    <w:rsid w:val="005829C9"/>
    <w:rsid w:val="00583DEB"/>
    <w:rsid w:val="00586667"/>
    <w:rsid w:val="005907F6"/>
    <w:rsid w:val="00591B7E"/>
    <w:rsid w:val="00595C46"/>
    <w:rsid w:val="00597D3C"/>
    <w:rsid w:val="005A07E5"/>
    <w:rsid w:val="005A09E4"/>
    <w:rsid w:val="005A6067"/>
    <w:rsid w:val="005B1991"/>
    <w:rsid w:val="005B617F"/>
    <w:rsid w:val="005B64BA"/>
    <w:rsid w:val="005C0877"/>
    <w:rsid w:val="005C55D5"/>
    <w:rsid w:val="005C6CA2"/>
    <w:rsid w:val="005D4837"/>
    <w:rsid w:val="005D74D2"/>
    <w:rsid w:val="005E11C7"/>
    <w:rsid w:val="005E6E76"/>
    <w:rsid w:val="005F0D58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200D8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F39"/>
    <w:rsid w:val="00643F48"/>
    <w:rsid w:val="00644400"/>
    <w:rsid w:val="00645F50"/>
    <w:rsid w:val="006473B2"/>
    <w:rsid w:val="0064782D"/>
    <w:rsid w:val="0065038F"/>
    <w:rsid w:val="006542A2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987"/>
    <w:rsid w:val="006B091C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320C"/>
    <w:rsid w:val="006E5515"/>
    <w:rsid w:val="006E7B1A"/>
    <w:rsid w:val="006F0CAF"/>
    <w:rsid w:val="006F2445"/>
    <w:rsid w:val="006F2B81"/>
    <w:rsid w:val="006F34BD"/>
    <w:rsid w:val="006F7E66"/>
    <w:rsid w:val="00700289"/>
    <w:rsid w:val="007020EB"/>
    <w:rsid w:val="007021FA"/>
    <w:rsid w:val="00702D8D"/>
    <w:rsid w:val="00704763"/>
    <w:rsid w:val="00713512"/>
    <w:rsid w:val="007207A4"/>
    <w:rsid w:val="00721025"/>
    <w:rsid w:val="00726096"/>
    <w:rsid w:val="00732DCB"/>
    <w:rsid w:val="00736416"/>
    <w:rsid w:val="00737BC8"/>
    <w:rsid w:val="00741166"/>
    <w:rsid w:val="007514D4"/>
    <w:rsid w:val="00751B1A"/>
    <w:rsid w:val="007524B1"/>
    <w:rsid w:val="007527A8"/>
    <w:rsid w:val="00753D3B"/>
    <w:rsid w:val="00757F6B"/>
    <w:rsid w:val="0076207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118"/>
    <w:rsid w:val="00790843"/>
    <w:rsid w:val="00792D0C"/>
    <w:rsid w:val="007946E2"/>
    <w:rsid w:val="0079560B"/>
    <w:rsid w:val="007964FB"/>
    <w:rsid w:val="007A078C"/>
    <w:rsid w:val="007B0BDC"/>
    <w:rsid w:val="007B0D42"/>
    <w:rsid w:val="007B2391"/>
    <w:rsid w:val="007B6315"/>
    <w:rsid w:val="007B63F2"/>
    <w:rsid w:val="007B6843"/>
    <w:rsid w:val="007C6392"/>
    <w:rsid w:val="007D60D0"/>
    <w:rsid w:val="007D6C54"/>
    <w:rsid w:val="007E1521"/>
    <w:rsid w:val="007E714F"/>
    <w:rsid w:val="007E7721"/>
    <w:rsid w:val="007F00F6"/>
    <w:rsid w:val="007F2970"/>
    <w:rsid w:val="007F5403"/>
    <w:rsid w:val="007F5445"/>
    <w:rsid w:val="007F7377"/>
    <w:rsid w:val="00800AD0"/>
    <w:rsid w:val="008044B7"/>
    <w:rsid w:val="008044C2"/>
    <w:rsid w:val="00804F33"/>
    <w:rsid w:val="00807286"/>
    <w:rsid w:val="00812B1B"/>
    <w:rsid w:val="00813C13"/>
    <w:rsid w:val="008149FC"/>
    <w:rsid w:val="00821B18"/>
    <w:rsid w:val="00840C6F"/>
    <w:rsid w:val="00841DEA"/>
    <w:rsid w:val="00842AAC"/>
    <w:rsid w:val="00843BBC"/>
    <w:rsid w:val="00845053"/>
    <w:rsid w:val="00845067"/>
    <w:rsid w:val="00845A07"/>
    <w:rsid w:val="0085321C"/>
    <w:rsid w:val="008546C1"/>
    <w:rsid w:val="00855FE3"/>
    <w:rsid w:val="00856B41"/>
    <w:rsid w:val="008608CB"/>
    <w:rsid w:val="00860ED7"/>
    <w:rsid w:val="00861B23"/>
    <w:rsid w:val="00861B45"/>
    <w:rsid w:val="00866B26"/>
    <w:rsid w:val="00867ED9"/>
    <w:rsid w:val="00873228"/>
    <w:rsid w:val="00884716"/>
    <w:rsid w:val="00886428"/>
    <w:rsid w:val="00886E6C"/>
    <w:rsid w:val="00887BA9"/>
    <w:rsid w:val="008972AC"/>
    <w:rsid w:val="0089762E"/>
    <w:rsid w:val="008A5DFB"/>
    <w:rsid w:val="008A7136"/>
    <w:rsid w:val="008B0454"/>
    <w:rsid w:val="008B272C"/>
    <w:rsid w:val="008B605F"/>
    <w:rsid w:val="008B7BC2"/>
    <w:rsid w:val="008C0E07"/>
    <w:rsid w:val="008C16C3"/>
    <w:rsid w:val="008D5B71"/>
    <w:rsid w:val="008E3A14"/>
    <w:rsid w:val="008E3E34"/>
    <w:rsid w:val="008E46B4"/>
    <w:rsid w:val="008E4F9E"/>
    <w:rsid w:val="008E791B"/>
    <w:rsid w:val="008F2BFB"/>
    <w:rsid w:val="008F41C3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6F2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5556"/>
    <w:rsid w:val="00997E32"/>
    <w:rsid w:val="009A39DB"/>
    <w:rsid w:val="009B3510"/>
    <w:rsid w:val="009C1799"/>
    <w:rsid w:val="009C4D89"/>
    <w:rsid w:val="009D00DF"/>
    <w:rsid w:val="009D0551"/>
    <w:rsid w:val="009D6468"/>
    <w:rsid w:val="009E0FB9"/>
    <w:rsid w:val="009E3E5D"/>
    <w:rsid w:val="009E4401"/>
    <w:rsid w:val="009E5956"/>
    <w:rsid w:val="009F1254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305DC"/>
    <w:rsid w:val="00A317D7"/>
    <w:rsid w:val="00A327D9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31B6"/>
    <w:rsid w:val="00A537FC"/>
    <w:rsid w:val="00A605F6"/>
    <w:rsid w:val="00A60DD9"/>
    <w:rsid w:val="00A617FD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4F5B"/>
    <w:rsid w:val="00A95BFB"/>
    <w:rsid w:val="00A973CD"/>
    <w:rsid w:val="00A97CEA"/>
    <w:rsid w:val="00AA1C0F"/>
    <w:rsid w:val="00AA26F0"/>
    <w:rsid w:val="00AA6206"/>
    <w:rsid w:val="00AA6B50"/>
    <w:rsid w:val="00AB0B3D"/>
    <w:rsid w:val="00AB29F9"/>
    <w:rsid w:val="00AB2FA8"/>
    <w:rsid w:val="00AB3B74"/>
    <w:rsid w:val="00AC3563"/>
    <w:rsid w:val="00AC3C52"/>
    <w:rsid w:val="00AD147C"/>
    <w:rsid w:val="00AD5552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798C"/>
    <w:rsid w:val="00B2230E"/>
    <w:rsid w:val="00B229DD"/>
    <w:rsid w:val="00B260F4"/>
    <w:rsid w:val="00B26BBC"/>
    <w:rsid w:val="00B3176E"/>
    <w:rsid w:val="00B35A7B"/>
    <w:rsid w:val="00B370D9"/>
    <w:rsid w:val="00B41732"/>
    <w:rsid w:val="00B433EA"/>
    <w:rsid w:val="00B43546"/>
    <w:rsid w:val="00B44E14"/>
    <w:rsid w:val="00B532B7"/>
    <w:rsid w:val="00B54EFB"/>
    <w:rsid w:val="00B551A8"/>
    <w:rsid w:val="00B62016"/>
    <w:rsid w:val="00B624B3"/>
    <w:rsid w:val="00B63805"/>
    <w:rsid w:val="00B63A00"/>
    <w:rsid w:val="00B64A70"/>
    <w:rsid w:val="00B73589"/>
    <w:rsid w:val="00B75FEB"/>
    <w:rsid w:val="00B82AB0"/>
    <w:rsid w:val="00B924E5"/>
    <w:rsid w:val="00B956C1"/>
    <w:rsid w:val="00B96F14"/>
    <w:rsid w:val="00BA072F"/>
    <w:rsid w:val="00BA1646"/>
    <w:rsid w:val="00BA2573"/>
    <w:rsid w:val="00BA295B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C00D8D"/>
    <w:rsid w:val="00C020BF"/>
    <w:rsid w:val="00C05DDA"/>
    <w:rsid w:val="00C06153"/>
    <w:rsid w:val="00C102B0"/>
    <w:rsid w:val="00C15347"/>
    <w:rsid w:val="00C37450"/>
    <w:rsid w:val="00C40099"/>
    <w:rsid w:val="00C41314"/>
    <w:rsid w:val="00C4639B"/>
    <w:rsid w:val="00C46F84"/>
    <w:rsid w:val="00C50703"/>
    <w:rsid w:val="00C530B0"/>
    <w:rsid w:val="00C535BF"/>
    <w:rsid w:val="00C55D8D"/>
    <w:rsid w:val="00C604F6"/>
    <w:rsid w:val="00C6304D"/>
    <w:rsid w:val="00C66743"/>
    <w:rsid w:val="00C7010B"/>
    <w:rsid w:val="00C70584"/>
    <w:rsid w:val="00C777B9"/>
    <w:rsid w:val="00C851B2"/>
    <w:rsid w:val="00C86668"/>
    <w:rsid w:val="00C87E8A"/>
    <w:rsid w:val="00C93DF9"/>
    <w:rsid w:val="00C94937"/>
    <w:rsid w:val="00C96194"/>
    <w:rsid w:val="00C976D9"/>
    <w:rsid w:val="00CA6FC3"/>
    <w:rsid w:val="00CA74B7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318F"/>
    <w:rsid w:val="00CC471B"/>
    <w:rsid w:val="00CC57D9"/>
    <w:rsid w:val="00CC6C97"/>
    <w:rsid w:val="00CD2CB6"/>
    <w:rsid w:val="00CD2E44"/>
    <w:rsid w:val="00CD7459"/>
    <w:rsid w:val="00CD77F6"/>
    <w:rsid w:val="00CE1B76"/>
    <w:rsid w:val="00CE2C96"/>
    <w:rsid w:val="00CE5478"/>
    <w:rsid w:val="00CF094F"/>
    <w:rsid w:val="00CF3757"/>
    <w:rsid w:val="00D01B9F"/>
    <w:rsid w:val="00D02B29"/>
    <w:rsid w:val="00D037B0"/>
    <w:rsid w:val="00D0391E"/>
    <w:rsid w:val="00D05D9E"/>
    <w:rsid w:val="00D0624E"/>
    <w:rsid w:val="00D06398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47049"/>
    <w:rsid w:val="00D518AB"/>
    <w:rsid w:val="00D52F8F"/>
    <w:rsid w:val="00D569DE"/>
    <w:rsid w:val="00D60223"/>
    <w:rsid w:val="00D6083E"/>
    <w:rsid w:val="00D61240"/>
    <w:rsid w:val="00D624AF"/>
    <w:rsid w:val="00D63A38"/>
    <w:rsid w:val="00D723A9"/>
    <w:rsid w:val="00D76243"/>
    <w:rsid w:val="00D7731D"/>
    <w:rsid w:val="00D81959"/>
    <w:rsid w:val="00D82609"/>
    <w:rsid w:val="00D97B63"/>
    <w:rsid w:val="00DA2DC2"/>
    <w:rsid w:val="00DA2DC6"/>
    <w:rsid w:val="00DA6460"/>
    <w:rsid w:val="00DA7622"/>
    <w:rsid w:val="00DB2449"/>
    <w:rsid w:val="00DB29F0"/>
    <w:rsid w:val="00DB6491"/>
    <w:rsid w:val="00DC0012"/>
    <w:rsid w:val="00DC1093"/>
    <w:rsid w:val="00DC3858"/>
    <w:rsid w:val="00DC4E52"/>
    <w:rsid w:val="00DC5E49"/>
    <w:rsid w:val="00DD2270"/>
    <w:rsid w:val="00DD64C3"/>
    <w:rsid w:val="00DE2C37"/>
    <w:rsid w:val="00DE57A8"/>
    <w:rsid w:val="00DF1C2F"/>
    <w:rsid w:val="00DF21AE"/>
    <w:rsid w:val="00DF2B69"/>
    <w:rsid w:val="00DF6F49"/>
    <w:rsid w:val="00E02002"/>
    <w:rsid w:val="00E03005"/>
    <w:rsid w:val="00E036FF"/>
    <w:rsid w:val="00E20D08"/>
    <w:rsid w:val="00E213D2"/>
    <w:rsid w:val="00E2231E"/>
    <w:rsid w:val="00E24563"/>
    <w:rsid w:val="00E251C6"/>
    <w:rsid w:val="00E255C2"/>
    <w:rsid w:val="00E27343"/>
    <w:rsid w:val="00E3300C"/>
    <w:rsid w:val="00E42B10"/>
    <w:rsid w:val="00E441CE"/>
    <w:rsid w:val="00E52569"/>
    <w:rsid w:val="00E52A87"/>
    <w:rsid w:val="00E535A6"/>
    <w:rsid w:val="00E542FF"/>
    <w:rsid w:val="00E5480E"/>
    <w:rsid w:val="00E61940"/>
    <w:rsid w:val="00E64199"/>
    <w:rsid w:val="00E646B1"/>
    <w:rsid w:val="00E668A5"/>
    <w:rsid w:val="00E7518F"/>
    <w:rsid w:val="00E77C3F"/>
    <w:rsid w:val="00E80BE9"/>
    <w:rsid w:val="00E8136E"/>
    <w:rsid w:val="00E817A6"/>
    <w:rsid w:val="00E85CFC"/>
    <w:rsid w:val="00E85EBE"/>
    <w:rsid w:val="00E90C73"/>
    <w:rsid w:val="00E94AA0"/>
    <w:rsid w:val="00E94AC4"/>
    <w:rsid w:val="00E97D1F"/>
    <w:rsid w:val="00EA2823"/>
    <w:rsid w:val="00EA397F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14D"/>
    <w:rsid w:val="00F029D0"/>
    <w:rsid w:val="00F02CA0"/>
    <w:rsid w:val="00F03823"/>
    <w:rsid w:val="00F05FB4"/>
    <w:rsid w:val="00F1328D"/>
    <w:rsid w:val="00F135B0"/>
    <w:rsid w:val="00F16269"/>
    <w:rsid w:val="00F17888"/>
    <w:rsid w:val="00F21446"/>
    <w:rsid w:val="00F22C94"/>
    <w:rsid w:val="00F27D07"/>
    <w:rsid w:val="00F306BC"/>
    <w:rsid w:val="00F3187F"/>
    <w:rsid w:val="00F3259F"/>
    <w:rsid w:val="00F36336"/>
    <w:rsid w:val="00F40318"/>
    <w:rsid w:val="00F436A2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67E04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5FCC"/>
    <w:rsid w:val="00FD6B06"/>
    <w:rsid w:val="00FD77A8"/>
    <w:rsid w:val="00FD7D98"/>
    <w:rsid w:val="00FE24D8"/>
    <w:rsid w:val="00FE442E"/>
    <w:rsid w:val="00FE6395"/>
    <w:rsid w:val="00FE6612"/>
    <w:rsid w:val="00FF1F10"/>
    <w:rsid w:val="00FF491B"/>
    <w:rsid w:val="00FF4A13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40</cp:revision>
  <cp:lastPrinted>2022-01-10T18:55:00Z</cp:lastPrinted>
  <dcterms:created xsi:type="dcterms:W3CDTF">2021-12-15T17:15:00Z</dcterms:created>
  <dcterms:modified xsi:type="dcterms:W3CDTF">2022-01-11T16:11:00Z</dcterms:modified>
</cp:coreProperties>
</file>